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CB" w:rsidRDefault="00793FC9" w:rsidP="007B3CC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2051" type="#_x0000_t202" style="position:absolute;left:0;text-align:left;margin-left:-21pt;margin-top:4.35pt;width:459pt;height:82.15pt;z-index:251661312" filled="f" stroked="f">
            <v:textbox>
              <w:txbxContent>
                <w:p w:rsidR="007B3CCB" w:rsidRPr="008F14FA" w:rsidRDefault="007B3CCB" w:rsidP="007B3CCB">
                  <w:pPr>
                    <w:jc w:val="distribute"/>
                  </w:pPr>
                  <w:r w:rsidRPr="008F14FA">
                    <w:rPr>
                      <w:rFonts w:eastAsia="方正姚体" w:hint="eastAsia"/>
                      <w:color w:val="FF0000"/>
                      <w:sz w:val="84"/>
                    </w:rPr>
                    <w:t>哈尔滨市家具行业协会</w:t>
                  </w:r>
                </w:p>
              </w:txbxContent>
            </v:textbox>
          </v:shape>
        </w:pict>
      </w:r>
    </w:p>
    <w:p w:rsidR="007B3CCB" w:rsidRDefault="007B3CCB" w:rsidP="007B3CCB">
      <w:pPr>
        <w:jc w:val="center"/>
      </w:pPr>
    </w:p>
    <w:p w:rsidR="007B3CCB" w:rsidRDefault="007B3CCB" w:rsidP="007B3CCB">
      <w:pPr>
        <w:jc w:val="center"/>
      </w:pPr>
    </w:p>
    <w:p w:rsidR="007B3CCB" w:rsidRDefault="007B3CCB" w:rsidP="007B3CCB">
      <w:pPr>
        <w:jc w:val="center"/>
      </w:pPr>
    </w:p>
    <w:p w:rsidR="007B3CCB" w:rsidRDefault="007B3CCB" w:rsidP="007B3CCB">
      <w:pPr>
        <w:jc w:val="center"/>
      </w:pPr>
    </w:p>
    <w:p w:rsidR="007B3CCB" w:rsidRDefault="007B3CCB" w:rsidP="007B3CCB"/>
    <w:p w:rsidR="007B3CCB" w:rsidRDefault="007B3CCB" w:rsidP="007B3CCB">
      <w:pPr>
        <w:jc w:val="center"/>
      </w:pPr>
      <w:proofErr w:type="gramStart"/>
      <w:r>
        <w:rPr>
          <w:rFonts w:hint="eastAsia"/>
        </w:rPr>
        <w:t>哈家协秘字</w:t>
      </w:r>
      <w:proofErr w:type="gramEnd"/>
      <w:r>
        <w:rPr>
          <w:rFonts w:hint="eastAsia"/>
        </w:rPr>
        <w:t>[2021]</w:t>
      </w:r>
      <w:r>
        <w:rPr>
          <w:rFonts w:hint="eastAsia"/>
        </w:rPr>
        <w:t>第</w:t>
      </w:r>
      <w:r>
        <w:rPr>
          <w:rFonts w:hint="eastAsia"/>
        </w:rPr>
        <w:t>01</w:t>
      </w:r>
      <w:r w:rsidR="009D6B2B">
        <w:rPr>
          <w:rFonts w:hint="eastAsia"/>
        </w:rPr>
        <w:t>9</w:t>
      </w:r>
      <w:r>
        <w:rPr>
          <w:rFonts w:hint="eastAsia"/>
        </w:rPr>
        <w:t>号</w:t>
      </w:r>
    </w:p>
    <w:p w:rsidR="007B3CCB" w:rsidRDefault="00793FC9" w:rsidP="007B3CCB">
      <w:r w:rsidRPr="00793FC9">
        <w:rPr>
          <w:sz w:val="20"/>
        </w:rPr>
        <w:pict>
          <v:line id="直线 7" o:spid="_x0000_s2050" style="position:absolute;left:0;text-align:left;z-index:251660288" from="-19.5pt,13pt" to="439.5pt,13pt" strokecolor="red" strokeweight="1pt"/>
        </w:pict>
      </w:r>
    </w:p>
    <w:p w:rsidR="007B3CCB" w:rsidRDefault="007B3CCB" w:rsidP="007B3CCB"/>
    <w:p w:rsidR="00114BC7" w:rsidRPr="007B3CCB" w:rsidRDefault="00306297" w:rsidP="007B3CCB">
      <w:pPr>
        <w:spacing w:line="72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7B3CCB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关于申报诚信示范项目</w:t>
      </w:r>
    </w:p>
    <w:p w:rsidR="00114BC7" w:rsidRPr="007B3CCB" w:rsidRDefault="007B3CCB" w:rsidP="007B3CCB">
      <w:pPr>
        <w:spacing w:line="72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《</w:t>
      </w:r>
      <w:r w:rsidR="00306297" w:rsidRPr="007B3CCB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哈尔滨市“十佳”诚信家具企业</w:t>
      </w:r>
      <w:r w:rsidR="00F65618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》</w:t>
      </w:r>
      <w:r w:rsidR="00306297" w:rsidRPr="007B3CCB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的通知</w:t>
      </w:r>
    </w:p>
    <w:p w:rsidR="007B3CCB" w:rsidRPr="00F65618" w:rsidRDefault="007B3CCB">
      <w:pPr>
        <w:rPr>
          <w:rFonts w:ascii="仿宋_GB2312" w:eastAsia="仿宋_GB2312" w:hAnsi="仿宋_GB2312" w:cs="仿宋_GB2312"/>
          <w:bCs/>
          <w:szCs w:val="21"/>
        </w:rPr>
      </w:pPr>
    </w:p>
    <w:p w:rsidR="00114BC7" w:rsidRPr="00F65618" w:rsidRDefault="00306297">
      <w:pPr>
        <w:rPr>
          <w:rFonts w:ascii="仿宋_GB2312" w:eastAsia="仿宋_GB2312" w:hAnsi="仿宋_GB2312" w:cs="仿宋_GB2312"/>
          <w:bCs/>
          <w:sz w:val="32"/>
          <w:szCs w:val="32"/>
        </w:rPr>
      </w:pPr>
      <w:r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各会员单位：</w:t>
      </w:r>
    </w:p>
    <w:p w:rsidR="00114BC7" w:rsidRPr="00F65618" w:rsidRDefault="00306297" w:rsidP="00F65618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根据哈尔滨市家具行业协会《关于开展诚信示范项目创建行动的通知》要求，协会已发布“百年辉煌，共筑梦想，诚信创建，家具启航”的倡议</w:t>
      </w:r>
      <w:r w:rsidR="006874BE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目前诚信创建活动已进入企业自主申报阶段，请各会员单位按照《关于开展诚信示范项目创建行动的通知》（</w:t>
      </w:r>
      <w:proofErr w:type="gramStart"/>
      <w:r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哈家协秘字</w:t>
      </w:r>
      <w:proofErr w:type="gramEnd"/>
      <w:r w:rsidR="007617FC" w:rsidRPr="007617FC">
        <w:rPr>
          <w:rFonts w:ascii="仿宋_GB2312" w:eastAsia="仿宋_GB2312" w:hAnsi="仿宋_GB2312" w:cs="仿宋_GB2312" w:hint="eastAsia"/>
          <w:bCs/>
          <w:sz w:val="32"/>
          <w:szCs w:val="32"/>
        </w:rPr>
        <w:t>[2021]</w:t>
      </w:r>
      <w:r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018号）文件要求，结合本企业的实际情况认真填报，协会将根据各企业上报的材料，由创建活动领导小组评选出</w:t>
      </w:r>
      <w:r w:rsidR="007617FC">
        <w:rPr>
          <w:rFonts w:ascii="仿宋_GB2312" w:eastAsia="仿宋_GB2312" w:hAnsi="仿宋_GB2312" w:cs="仿宋_GB2312" w:hint="eastAsia"/>
          <w:bCs/>
          <w:sz w:val="32"/>
          <w:szCs w:val="32"/>
        </w:rPr>
        <w:t>《</w:t>
      </w:r>
      <w:r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哈尔滨市“十佳”家具行业诚信示范企业</w:t>
      </w:r>
      <w:r w:rsidR="007617FC">
        <w:rPr>
          <w:rFonts w:ascii="仿宋_GB2312" w:eastAsia="仿宋_GB2312" w:hAnsi="仿宋_GB2312" w:cs="仿宋_GB2312" w:hint="eastAsia"/>
          <w:bCs/>
          <w:sz w:val="32"/>
          <w:szCs w:val="32"/>
        </w:rPr>
        <w:t>》</w:t>
      </w:r>
      <w:r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114BC7" w:rsidRPr="00F65618" w:rsidRDefault="00306297" w:rsidP="00F65618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114BC7" w:rsidRPr="00F65618" w:rsidRDefault="00F65618" w:rsidP="00F65618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1.《</w:t>
      </w:r>
      <w:r w:rsidR="00306297"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哈尔滨市家具行业诚信示范项目申报表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》</w:t>
      </w:r>
    </w:p>
    <w:p w:rsidR="00114BC7" w:rsidRPr="00F65618" w:rsidRDefault="00F65618" w:rsidP="00F65618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2.《</w:t>
      </w:r>
      <w:r w:rsidR="00306297"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哈尔滨市家具行业“十佳”诚信示范企业评选标准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》</w:t>
      </w:r>
    </w:p>
    <w:p w:rsidR="00114BC7" w:rsidRPr="00F65618" w:rsidRDefault="00114BC7" w:rsidP="00F65618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114BC7" w:rsidRPr="00F65618" w:rsidRDefault="00306297" w:rsidP="00F65618">
      <w:pPr>
        <w:ind w:firstLineChars="1200" w:firstLine="3840"/>
        <w:rPr>
          <w:rFonts w:ascii="仿宋_GB2312" w:eastAsia="仿宋_GB2312" w:hAnsi="仿宋_GB2312" w:cs="仿宋_GB2312"/>
          <w:bCs/>
          <w:sz w:val="32"/>
          <w:szCs w:val="32"/>
        </w:rPr>
      </w:pPr>
      <w:r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哈尔滨市家具行业协会</w:t>
      </w:r>
    </w:p>
    <w:p w:rsidR="00114BC7" w:rsidRPr="00F65618" w:rsidRDefault="00306297" w:rsidP="00F65618">
      <w:pPr>
        <w:ind w:firstLineChars="1260" w:firstLine="4032"/>
        <w:rPr>
          <w:rFonts w:ascii="仿宋_GB2312" w:eastAsia="仿宋_GB2312" w:hAnsi="仿宋_GB2312" w:cs="仿宋_GB2312"/>
          <w:bCs/>
          <w:sz w:val="32"/>
          <w:szCs w:val="32"/>
        </w:rPr>
      </w:pPr>
      <w:r w:rsidRPr="00F65618">
        <w:rPr>
          <w:rFonts w:ascii="仿宋_GB2312" w:eastAsia="仿宋_GB2312" w:hAnsi="仿宋_GB2312" w:cs="仿宋_GB2312" w:hint="eastAsia"/>
          <w:bCs/>
          <w:sz w:val="32"/>
          <w:szCs w:val="32"/>
        </w:rPr>
        <w:t>二零二一年八月五日</w:t>
      </w:r>
    </w:p>
    <w:p w:rsidR="00114BC7" w:rsidRPr="00F65618" w:rsidRDefault="00306297">
      <w:pPr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F65618"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附件：1</w:t>
      </w:r>
    </w:p>
    <w:p w:rsidR="00114BC7" w:rsidRPr="00F65618" w:rsidRDefault="00306297">
      <w:pPr>
        <w:jc w:val="center"/>
        <w:rPr>
          <w:rFonts w:ascii="黑体" w:eastAsia="黑体" w:hAnsi="黑体" w:cs="仿宋_GB2312"/>
          <w:bCs/>
          <w:sz w:val="44"/>
          <w:szCs w:val="44"/>
        </w:rPr>
      </w:pPr>
      <w:r w:rsidRPr="00F65618">
        <w:rPr>
          <w:rFonts w:ascii="黑体" w:eastAsia="黑体" w:hAnsi="黑体" w:cs="仿宋_GB2312" w:hint="eastAsia"/>
          <w:bCs/>
          <w:sz w:val="44"/>
          <w:szCs w:val="44"/>
        </w:rPr>
        <w:t>哈尔滨市家具行业诚信示范项目申报表</w:t>
      </w:r>
    </w:p>
    <w:p w:rsidR="00F65618" w:rsidRPr="00F65618" w:rsidRDefault="00F65618">
      <w:pPr>
        <w:jc w:val="left"/>
        <w:rPr>
          <w:rFonts w:ascii="仿宋_GB2312" w:eastAsia="仿宋_GB2312" w:hAnsi="仿宋_GB2312" w:cs="仿宋_GB2312"/>
          <w:bCs/>
          <w:szCs w:val="21"/>
        </w:rPr>
      </w:pPr>
    </w:p>
    <w:p w:rsidR="00114BC7" w:rsidRPr="00F65618" w:rsidRDefault="00306297">
      <w:pPr>
        <w:jc w:val="left"/>
        <w:rPr>
          <w:rFonts w:asciiTheme="minorEastAsia" w:hAnsiTheme="minorEastAsia" w:cs="仿宋_GB2312"/>
          <w:bCs/>
          <w:sz w:val="24"/>
        </w:rPr>
      </w:pPr>
      <w:r w:rsidRPr="00F65618">
        <w:rPr>
          <w:rFonts w:asciiTheme="minorEastAsia" w:hAnsiTheme="minorEastAsia" w:cs="仿宋_GB2312" w:hint="eastAsia"/>
          <w:bCs/>
          <w:sz w:val="24"/>
        </w:rPr>
        <w:t xml:space="preserve">单位公章：             </w:t>
      </w:r>
      <w:r w:rsidR="00F65618">
        <w:rPr>
          <w:rFonts w:asciiTheme="minorEastAsia" w:hAnsiTheme="minorEastAsia" w:cs="仿宋_GB2312" w:hint="eastAsia"/>
          <w:bCs/>
          <w:sz w:val="24"/>
        </w:rPr>
        <w:t xml:space="preserve">      </w:t>
      </w:r>
      <w:r w:rsidRPr="00F65618">
        <w:rPr>
          <w:rFonts w:asciiTheme="minorEastAsia" w:hAnsiTheme="minorEastAsia" w:cs="仿宋_GB2312" w:hint="eastAsia"/>
          <w:bCs/>
          <w:sz w:val="24"/>
        </w:rPr>
        <w:t xml:space="preserve">          填报时间：</w:t>
      </w:r>
      <w:r w:rsidR="00F65618">
        <w:rPr>
          <w:rFonts w:asciiTheme="minorEastAsia" w:hAnsiTheme="minorEastAsia" w:cs="仿宋_GB2312" w:hint="eastAsia"/>
          <w:bCs/>
          <w:sz w:val="24"/>
        </w:rPr>
        <w:t xml:space="preserve">   </w:t>
      </w:r>
      <w:r w:rsidRPr="00F65618">
        <w:rPr>
          <w:rFonts w:asciiTheme="minorEastAsia" w:hAnsiTheme="minorEastAsia" w:cs="仿宋_GB2312" w:hint="eastAsia"/>
          <w:bCs/>
          <w:sz w:val="24"/>
        </w:rPr>
        <w:t xml:space="preserve"> 年</w:t>
      </w:r>
      <w:r w:rsidR="00F65618">
        <w:rPr>
          <w:rFonts w:asciiTheme="minorEastAsia" w:hAnsiTheme="minorEastAsia" w:cs="仿宋_GB2312" w:hint="eastAsia"/>
          <w:bCs/>
          <w:sz w:val="24"/>
        </w:rPr>
        <w:t xml:space="preserve">   </w:t>
      </w:r>
      <w:r w:rsidRPr="00F65618">
        <w:rPr>
          <w:rFonts w:asciiTheme="minorEastAsia" w:hAnsiTheme="minorEastAsia" w:cs="仿宋_GB2312" w:hint="eastAsia"/>
          <w:bCs/>
          <w:sz w:val="24"/>
        </w:rPr>
        <w:t xml:space="preserve"> 月</w:t>
      </w:r>
      <w:r w:rsidR="00F65618">
        <w:rPr>
          <w:rFonts w:asciiTheme="minorEastAsia" w:hAnsiTheme="minorEastAsia" w:cs="仿宋_GB2312" w:hint="eastAsia"/>
          <w:bCs/>
          <w:sz w:val="24"/>
        </w:rPr>
        <w:t xml:space="preserve">   </w:t>
      </w:r>
      <w:r w:rsidRPr="00F65618">
        <w:rPr>
          <w:rFonts w:asciiTheme="minorEastAsia" w:hAnsiTheme="minorEastAsia" w:cs="仿宋_GB2312" w:hint="eastAsia"/>
          <w:bCs/>
          <w:sz w:val="24"/>
        </w:rPr>
        <w:t xml:space="preserve"> 日</w:t>
      </w:r>
    </w:p>
    <w:tbl>
      <w:tblPr>
        <w:tblW w:w="8338" w:type="dxa"/>
        <w:jc w:val="center"/>
        <w:tblCellMar>
          <w:left w:w="0" w:type="dxa"/>
          <w:right w:w="0" w:type="dxa"/>
        </w:tblCellMar>
        <w:tblLook w:val="04A0"/>
      </w:tblPr>
      <w:tblGrid>
        <w:gridCol w:w="1280"/>
        <w:gridCol w:w="1059"/>
        <w:gridCol w:w="1059"/>
        <w:gridCol w:w="1232"/>
        <w:gridCol w:w="1059"/>
        <w:gridCol w:w="1059"/>
        <w:gridCol w:w="1590"/>
      </w:tblGrid>
      <w:tr w:rsidR="00114BC7" w:rsidRPr="00F65618" w:rsidTr="00F65618">
        <w:trPr>
          <w:trHeight w:val="766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306297" w:rsidP="00F656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   称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306297" w:rsidP="00F656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商业性质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14BC7" w:rsidRPr="00F65618" w:rsidTr="00F65618">
        <w:trPr>
          <w:trHeight w:val="7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306297" w:rsidP="00F656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   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306297" w:rsidP="00F656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信用等级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14BC7" w:rsidRPr="00F65618" w:rsidTr="00F65618">
        <w:trPr>
          <w:trHeight w:val="7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</w:tr>
      <w:tr w:rsidR="00114BC7" w:rsidRPr="00F65618" w:rsidTr="00F65618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14BC7" w:rsidRPr="00F65618" w:rsidTr="00F65618">
        <w:trPr>
          <w:trHeight w:val="60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5618" w:rsidRDefault="00306297" w:rsidP="00F656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统一社会</w:t>
            </w:r>
          </w:p>
          <w:p w:rsidR="00114BC7" w:rsidRPr="00F65618" w:rsidRDefault="00306297" w:rsidP="00F656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代   码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14BC7" w:rsidRPr="00F65618" w:rsidTr="00F65618">
        <w:trPr>
          <w:trHeight w:val="39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年度</w:t>
            </w:r>
          </w:p>
          <w:p w:rsidR="00F65618" w:rsidRDefault="00F656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F65618" w:rsidRDefault="00F656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114BC7" w:rsidRP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业绩</w:t>
            </w: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F6561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可另附</w:t>
            </w:r>
          </w:p>
        </w:tc>
      </w:tr>
      <w:tr w:rsidR="00114BC7" w:rsidRPr="00F65618" w:rsidTr="002F7DEE">
        <w:trPr>
          <w:trHeight w:val="1686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88D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申报单位</w:t>
            </w:r>
          </w:p>
          <w:p w:rsidR="00114BC7" w:rsidRP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88D" w:rsidRDefault="003062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:rsidR="00114BC7" w:rsidRPr="00F65618" w:rsidRDefault="003062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年  月</w:t>
            </w:r>
            <w:r w:rsidR="0089788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114BC7" w:rsidRPr="00F65618" w:rsidTr="007A692C">
        <w:trPr>
          <w:trHeight w:val="1666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88D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审批单位</w:t>
            </w:r>
          </w:p>
          <w:p w:rsidR="00114BC7" w:rsidRPr="00F65618" w:rsidRDefault="00306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BC7" w:rsidRPr="00F65618" w:rsidRDefault="00114B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88D" w:rsidRDefault="003062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:rsidR="00114BC7" w:rsidRPr="00F65618" w:rsidRDefault="003062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年  月</w:t>
            </w:r>
            <w:r w:rsidR="0089788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656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:rsidR="007A692C" w:rsidRDefault="007A692C">
      <w:pPr>
        <w:jc w:val="left"/>
        <w:rPr>
          <w:rFonts w:ascii="仿宋_GB2312" w:eastAsia="仿宋_GB2312" w:hAnsi="仿宋_GB2312" w:cs="仿宋_GB2312" w:hint="eastAsia"/>
          <w:bCs/>
          <w:szCs w:val="21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请于8月30日前将申请材料报送协会秘书处，联系人：赵梦蕊、刘磊、陈静</w:t>
      </w:r>
    </w:p>
    <w:p w:rsidR="007A692C" w:rsidRPr="007A692C" w:rsidRDefault="003105AC">
      <w:pPr>
        <w:jc w:val="left"/>
        <w:rPr>
          <w:rFonts w:ascii="仿宋_GB2312" w:eastAsia="仿宋_GB2312" w:hAnsi="仿宋_GB2312" w:cs="仿宋_GB2312" w:hint="eastAsia"/>
          <w:bCs/>
          <w:szCs w:val="21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报送材料：</w:t>
      </w:r>
      <w:r w:rsidR="008D4E26">
        <w:rPr>
          <w:rFonts w:ascii="仿宋_GB2312" w:eastAsia="仿宋_GB2312" w:hAnsi="仿宋_GB2312" w:cs="仿宋_GB2312" w:hint="eastAsia"/>
          <w:bCs/>
          <w:szCs w:val="21"/>
        </w:rPr>
        <w:t>①申报表；②营业执行复印件</w:t>
      </w:r>
    </w:p>
    <w:p w:rsidR="00114BC7" w:rsidRPr="0089788D" w:rsidRDefault="00306297">
      <w:pPr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89788D"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附件：2</w:t>
      </w:r>
    </w:p>
    <w:p w:rsidR="0089788D" w:rsidRDefault="00306297" w:rsidP="0089788D">
      <w:pPr>
        <w:spacing w:line="72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bookmarkStart w:id="0" w:name="_GoBack"/>
      <w:bookmarkEnd w:id="0"/>
      <w:r w:rsidRPr="0089788D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哈尔滨市家具行业十佳诚信企业</w:t>
      </w:r>
    </w:p>
    <w:p w:rsidR="0089788D" w:rsidRPr="0089788D" w:rsidRDefault="00306297" w:rsidP="0089788D">
      <w:pPr>
        <w:spacing w:line="72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89788D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评选条件</w:t>
      </w:r>
    </w:p>
    <w:p w:rsidR="00114BC7" w:rsidRPr="0089788D" w:rsidRDefault="00114BC7" w:rsidP="0089788D">
      <w:pPr>
        <w:jc w:val="left"/>
        <w:rPr>
          <w:rFonts w:ascii="仿宋_GB2312" w:eastAsia="仿宋_GB2312" w:hAnsi="仿宋_GB2312" w:cs="仿宋_GB2312"/>
          <w:bCs/>
          <w:szCs w:val="21"/>
        </w:rPr>
      </w:pPr>
    </w:p>
    <w:p w:rsidR="00114BC7" w:rsidRPr="0089788D" w:rsidRDefault="00306297" w:rsidP="0089788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89788D">
        <w:rPr>
          <w:rFonts w:ascii="仿宋_GB2312" w:eastAsia="仿宋_GB2312" w:hAnsi="仿宋_GB2312" w:cs="仿宋_GB2312" w:hint="eastAsia"/>
          <w:bCs/>
          <w:sz w:val="32"/>
          <w:szCs w:val="32"/>
        </w:rPr>
        <w:t>1.重视诚信建设，自觉遵守职业道德和行业准则，在全市同行业企业中具有代表性和示范性，并与协会签订诚信承诺书。</w:t>
      </w:r>
    </w:p>
    <w:p w:rsidR="00114BC7" w:rsidRPr="0089788D" w:rsidRDefault="00306297" w:rsidP="0089788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89788D">
        <w:rPr>
          <w:rFonts w:ascii="仿宋_GB2312" w:eastAsia="仿宋_GB2312" w:hAnsi="仿宋_GB2312" w:cs="仿宋_GB2312" w:hint="eastAsia"/>
          <w:bCs/>
          <w:sz w:val="32"/>
          <w:szCs w:val="32"/>
        </w:rPr>
        <w:t>2.模范遵守国家法律法规，积极承担社会责任，积极开展精神文明创建活动，有典型的诚信事例，社会评价好、群众认可度高，在引领社会诚信风尚中产生积极影响。</w:t>
      </w:r>
    </w:p>
    <w:p w:rsidR="00114BC7" w:rsidRPr="0089788D" w:rsidRDefault="00306297" w:rsidP="0089788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89788D">
        <w:rPr>
          <w:rFonts w:ascii="仿宋_GB2312" w:eastAsia="仿宋_GB2312" w:hAnsi="仿宋_GB2312" w:cs="仿宋_GB2312" w:hint="eastAsia"/>
          <w:bCs/>
          <w:sz w:val="32"/>
          <w:szCs w:val="32"/>
        </w:rPr>
        <w:t>3.遵守国家税法和财务管理制度，依法纳税建账，坚持以诚为本，守法经营，无弄虚作假行为，无偷逃税款等不良记录。</w:t>
      </w:r>
    </w:p>
    <w:p w:rsidR="00114BC7" w:rsidRPr="0089788D" w:rsidRDefault="00306297" w:rsidP="0089788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89788D">
        <w:rPr>
          <w:rFonts w:ascii="仿宋_GB2312" w:eastAsia="仿宋_GB2312" w:hAnsi="仿宋_GB2312" w:cs="仿宋_GB2312" w:hint="eastAsia"/>
          <w:bCs/>
          <w:sz w:val="32"/>
          <w:szCs w:val="32"/>
        </w:rPr>
        <w:t>4.重合同守信用，产品质量、服务质量、工程质量优异，无商标侵权行为，无虚假广告行为，无制售假冒伪劣商品行为，无侵害消费者合法权益行为，无不良竞争行为，在合作者和服务对象中享有较高信誉。</w:t>
      </w:r>
    </w:p>
    <w:p w:rsidR="00114BC7" w:rsidRPr="0089788D" w:rsidRDefault="00306297" w:rsidP="0089788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89788D">
        <w:rPr>
          <w:rFonts w:ascii="仿宋_GB2312" w:eastAsia="仿宋_GB2312" w:hAnsi="仿宋_GB2312" w:cs="仿宋_GB2312" w:hint="eastAsia"/>
          <w:bCs/>
          <w:sz w:val="32"/>
          <w:szCs w:val="32"/>
        </w:rPr>
        <w:t>5.遵守《国家劳动合同法》，重视职工劳动与社会保障，企业与员工签订劳动合同以及按规定缴纳社会保险，依法维护和保障职工合法权益。</w:t>
      </w:r>
    </w:p>
    <w:p w:rsidR="00114BC7" w:rsidRPr="0089788D" w:rsidRDefault="00306297" w:rsidP="0089788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89788D">
        <w:rPr>
          <w:rFonts w:ascii="仿宋_GB2312" w:eastAsia="仿宋_GB2312" w:hAnsi="仿宋_GB2312" w:cs="仿宋_GB2312" w:hint="eastAsia"/>
          <w:bCs/>
          <w:sz w:val="32"/>
          <w:szCs w:val="32"/>
        </w:rPr>
        <w:t>6.坚持安全产生，有健全的安全生产制度、良好的安全生产条件，近三年无生产安全责任事故发生。</w:t>
      </w:r>
    </w:p>
    <w:p w:rsidR="00114BC7" w:rsidRPr="0089788D" w:rsidRDefault="00306297" w:rsidP="0089788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89788D">
        <w:rPr>
          <w:rFonts w:ascii="仿宋_GB2312" w:eastAsia="仿宋_GB2312" w:hAnsi="仿宋_GB2312" w:cs="仿宋_GB2312" w:hint="eastAsia"/>
          <w:bCs/>
          <w:sz w:val="32"/>
          <w:szCs w:val="32"/>
        </w:rPr>
        <w:t>7.在金融部门有良好的信贷记录和较高的信用等级，在信贷交易活动中无不良信用记录，在市属官方网站信用核查无警示信息。</w:t>
      </w:r>
    </w:p>
    <w:p w:rsidR="00114BC7" w:rsidRPr="0089788D" w:rsidRDefault="00306297" w:rsidP="0089788D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89788D">
        <w:rPr>
          <w:rFonts w:ascii="仿宋_GB2312" w:eastAsia="仿宋_GB2312" w:hAnsi="仿宋_GB2312" w:cs="仿宋_GB2312" w:hint="eastAsia"/>
          <w:bCs/>
          <w:sz w:val="32"/>
          <w:szCs w:val="32"/>
        </w:rPr>
        <w:t>8.积极承担社会责任，热心参与扶贫扶志、关心关爱等社会公益活动，在社会和公众中有良好的口碑和公信力。</w:t>
      </w:r>
    </w:p>
    <w:sectPr w:rsidR="00114BC7" w:rsidRPr="0089788D" w:rsidSect="00114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98" w:rsidRDefault="005E1A98" w:rsidP="007B3CCB">
      <w:r>
        <w:separator/>
      </w:r>
    </w:p>
  </w:endnote>
  <w:endnote w:type="continuationSeparator" w:id="0">
    <w:p w:rsidR="005E1A98" w:rsidRDefault="005E1A98" w:rsidP="007B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98" w:rsidRDefault="005E1A98" w:rsidP="007B3CCB">
      <w:r>
        <w:separator/>
      </w:r>
    </w:p>
  </w:footnote>
  <w:footnote w:type="continuationSeparator" w:id="0">
    <w:p w:rsidR="005E1A98" w:rsidRDefault="005E1A98" w:rsidP="007B3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D43E31"/>
    <w:multiLevelType w:val="singleLevel"/>
    <w:tmpl w:val="BCD43E3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4BC7"/>
    <w:rsid w:val="00114BC7"/>
    <w:rsid w:val="002F7DEE"/>
    <w:rsid w:val="00306297"/>
    <w:rsid w:val="003105AC"/>
    <w:rsid w:val="005E1A98"/>
    <w:rsid w:val="006874BE"/>
    <w:rsid w:val="007617FC"/>
    <w:rsid w:val="00793FC9"/>
    <w:rsid w:val="007A692C"/>
    <w:rsid w:val="007B3CCB"/>
    <w:rsid w:val="0089788D"/>
    <w:rsid w:val="008D4E26"/>
    <w:rsid w:val="009D6B2B"/>
    <w:rsid w:val="00CE7B9C"/>
    <w:rsid w:val="00F65618"/>
    <w:rsid w:val="10CB00F7"/>
    <w:rsid w:val="29A57BD2"/>
    <w:rsid w:val="3CDB3C78"/>
    <w:rsid w:val="433B7162"/>
    <w:rsid w:val="44E950D8"/>
    <w:rsid w:val="55F14C3D"/>
    <w:rsid w:val="5ED8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B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B3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3C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B3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3C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2014-10-29T12:08:00Z</dcterms:created>
  <dcterms:modified xsi:type="dcterms:W3CDTF">2021-08-09T05:02:00Z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